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0AC5" w:rsidRPr="000D0AC5" w:rsidRDefault="000D0AC5" w:rsidP="000D0AC5">
      <w:pPr>
        <w:ind w:firstLineChars="250" w:firstLine="900"/>
        <w:jc w:val="left"/>
        <w:rPr>
          <w:sz w:val="36"/>
          <w:szCs w:val="36"/>
        </w:rPr>
      </w:pPr>
      <w:r w:rsidRPr="000D0AC5">
        <w:rPr>
          <w:rFonts w:hint="eastAsia"/>
          <w:sz w:val="36"/>
          <w:szCs w:val="36"/>
        </w:rPr>
        <w:t>袋井市制施行２０周年記念</w:t>
      </w:r>
    </w:p>
    <w:p w:rsidR="0080208F" w:rsidRPr="00E2044B" w:rsidRDefault="00E2044B" w:rsidP="00E2044B">
      <w:pPr>
        <w:jc w:val="center"/>
        <w:rPr>
          <w:sz w:val="40"/>
          <w:szCs w:val="40"/>
        </w:rPr>
      </w:pPr>
      <w:r w:rsidRPr="00E2044B">
        <w:rPr>
          <w:rFonts w:hint="eastAsia"/>
          <w:sz w:val="40"/>
          <w:szCs w:val="40"/>
        </w:rPr>
        <w:t>第53回袋井市駅伝大会開催のご案内</w:t>
      </w:r>
    </w:p>
    <w:p w:rsidR="0080208F" w:rsidRDefault="0080208F" w:rsidP="0080208F"/>
    <w:p w:rsidR="003A6684" w:rsidRDefault="003A6684" w:rsidP="003A6684">
      <w:pPr>
        <w:jc w:val="right"/>
      </w:pPr>
      <w:r>
        <w:rPr>
          <w:rFonts w:hint="eastAsia"/>
        </w:rPr>
        <w:t xml:space="preserve">2025年11月25日　</w:t>
      </w:r>
    </w:p>
    <w:p w:rsidR="003A6684" w:rsidRDefault="003A6684" w:rsidP="00426B01">
      <w:pPr>
        <w:jc w:val="right"/>
      </w:pPr>
      <w:r>
        <w:rPr>
          <w:rFonts w:hint="eastAsia"/>
        </w:rPr>
        <w:t>公益社団法人</w:t>
      </w:r>
      <w:r w:rsidR="00426B01">
        <w:rPr>
          <w:rFonts w:hint="eastAsia"/>
        </w:rPr>
        <w:t xml:space="preserve">　</w:t>
      </w:r>
      <w:r>
        <w:rPr>
          <w:rFonts w:hint="eastAsia"/>
        </w:rPr>
        <w:t>袋井市スポーツ協会</w:t>
      </w:r>
      <w:r w:rsidR="00426B01">
        <w:rPr>
          <w:rFonts w:hint="eastAsia"/>
        </w:rPr>
        <w:t xml:space="preserve"> </w:t>
      </w:r>
      <w:r>
        <w:rPr>
          <w:rFonts w:hint="eastAsia"/>
        </w:rPr>
        <w:t>会長　溝口紀子</w:t>
      </w:r>
    </w:p>
    <w:p w:rsidR="003A6684" w:rsidRDefault="003A6684" w:rsidP="0080208F"/>
    <w:p w:rsidR="0080208F" w:rsidRPr="0080208F" w:rsidRDefault="000D0AC5" w:rsidP="0080208F">
      <w:r>
        <w:rPr>
          <w:rFonts w:hint="eastAsia"/>
        </w:rPr>
        <w:t>袋井市制施行20周年記念</w:t>
      </w:r>
      <w:r w:rsidR="009A191C">
        <w:rPr>
          <w:rFonts w:hint="eastAsia"/>
        </w:rPr>
        <w:t xml:space="preserve">　</w:t>
      </w:r>
      <w:r w:rsidR="00E2044B">
        <w:rPr>
          <w:rFonts w:hint="eastAsia"/>
        </w:rPr>
        <w:t>第53回袋井市駅伝大会のご案内です。</w:t>
      </w:r>
    </w:p>
    <w:p w:rsidR="0080208F" w:rsidRPr="009A191C" w:rsidRDefault="0080208F" w:rsidP="0080208F"/>
    <w:p w:rsidR="0080208F" w:rsidRPr="0080208F" w:rsidRDefault="0080208F" w:rsidP="0080208F">
      <w:r w:rsidRPr="0080208F">
        <w:rPr>
          <w:rFonts w:hint="eastAsia"/>
        </w:rPr>
        <w:t>昨年は、第52回袋井市駅伝大会にご参加頂き、誠にありがとうございました。</w:t>
      </w:r>
    </w:p>
    <w:p w:rsidR="0080208F" w:rsidRPr="0080208F" w:rsidRDefault="0080208F" w:rsidP="0080208F">
      <w:r w:rsidRPr="0080208F">
        <w:rPr>
          <w:rFonts w:hint="eastAsia"/>
        </w:rPr>
        <w:t>みなさまのご協力により、盛況な大会となりましたこと、厚く御礼申し上げます。</w:t>
      </w:r>
    </w:p>
    <w:p w:rsidR="0080208F" w:rsidRPr="0080208F" w:rsidRDefault="0080208F" w:rsidP="0080208F"/>
    <w:p w:rsidR="0080208F" w:rsidRPr="0080208F" w:rsidRDefault="0080208F" w:rsidP="0080208F">
      <w:r w:rsidRPr="0080208F">
        <w:rPr>
          <w:rFonts w:hint="eastAsia"/>
        </w:rPr>
        <w:t>つきましては、第53回袋井市駅伝大会の参加申し込みを来月より開始いたしますので、ご案内させていただきます。</w:t>
      </w:r>
    </w:p>
    <w:p w:rsidR="0080208F" w:rsidRPr="0080208F" w:rsidRDefault="0080208F" w:rsidP="0080208F"/>
    <w:p w:rsidR="0080208F" w:rsidRPr="0080208F" w:rsidRDefault="0080208F" w:rsidP="0080208F">
      <w:r w:rsidRPr="0080208F">
        <w:rPr>
          <w:rFonts w:hint="eastAsia"/>
        </w:rPr>
        <w:t>今年度は以下の大きな変更点がございます。</w:t>
      </w:r>
    </w:p>
    <w:p w:rsidR="0080208F" w:rsidRPr="0080208F" w:rsidRDefault="0080208F" w:rsidP="0080208F"/>
    <w:p w:rsidR="0080208F" w:rsidRPr="0080208F" w:rsidRDefault="0080208F" w:rsidP="000D0AC5">
      <w:pPr>
        <w:ind w:left="210" w:hangingChars="100" w:hanging="210"/>
      </w:pPr>
      <w:r w:rsidRPr="0080208F">
        <w:rPr>
          <w:rFonts w:hint="eastAsia"/>
        </w:rPr>
        <w:t>・エコパスタジアムの改修工事により、競技場の使用ができません。そのため、スタジアム外周にコース設定をしています。</w:t>
      </w:r>
    </w:p>
    <w:p w:rsidR="0080208F" w:rsidRPr="0080208F" w:rsidRDefault="0080208F" w:rsidP="0080208F">
      <w:r w:rsidRPr="0080208F">
        <w:rPr>
          <w:rFonts w:hint="eastAsia"/>
        </w:rPr>
        <w:t>・事前の監督者会議は開催いたしません。大会当日行います。</w:t>
      </w:r>
    </w:p>
    <w:p w:rsidR="0080208F" w:rsidRPr="0080208F" w:rsidRDefault="0080208F" w:rsidP="0080208F">
      <w:r w:rsidRPr="0080208F">
        <w:rPr>
          <w:rFonts w:hint="eastAsia"/>
        </w:rPr>
        <w:t xml:space="preserve">　タスキはスポーツ協会へお持ちいただくか、郵送にて提出してください。</w:t>
      </w:r>
    </w:p>
    <w:p w:rsidR="0080208F" w:rsidRPr="0080208F" w:rsidRDefault="0080208F" w:rsidP="0080208F">
      <w:r w:rsidRPr="0080208F">
        <w:rPr>
          <w:rFonts w:hint="eastAsia"/>
        </w:rPr>
        <w:t xml:space="preserve">　スタート並び順は事務局による抽選にて決定いたします。</w:t>
      </w:r>
    </w:p>
    <w:p w:rsidR="0080208F" w:rsidRPr="0080208F" w:rsidRDefault="0080208F" w:rsidP="0080208F">
      <w:r w:rsidRPr="0080208F">
        <w:rPr>
          <w:rFonts w:hint="eastAsia"/>
        </w:rPr>
        <w:t>・</w:t>
      </w:r>
      <w:r w:rsidRPr="0080208F">
        <w:rPr>
          <w:rFonts w:hint="eastAsia"/>
          <w:b/>
          <w:bCs/>
        </w:rPr>
        <w:t>参加申し込みは、グーグルフォームからのみ</w:t>
      </w:r>
      <w:r w:rsidRPr="0080208F">
        <w:rPr>
          <w:rFonts w:hint="eastAsia"/>
        </w:rPr>
        <w:t>とさせていただきます。</w:t>
      </w:r>
    </w:p>
    <w:p w:rsidR="0080208F" w:rsidRDefault="0080208F" w:rsidP="0080208F">
      <w:hyperlink r:id="rId4" w:history="1">
        <w:r w:rsidRPr="0080208F">
          <w:rPr>
            <w:rStyle w:val="aa"/>
            <w:rFonts w:hint="eastAsia"/>
          </w:rPr>
          <w:t>https://docs.google.com/forms/d/e/1FAIpQLSfQQcQBpPE9AsOS1-qpvcxtpV5V4jIRz2YuYXTguRZAWCzYqA/viewform?usp=header</w:t>
        </w:r>
      </w:hyperlink>
    </w:p>
    <w:p w:rsidR="00426B01" w:rsidRPr="0080208F" w:rsidRDefault="00426B01" w:rsidP="0080208F">
      <w:r>
        <w:rPr>
          <w:rFonts w:hint="eastAsia"/>
        </w:rPr>
        <w:t>・物価高騰のおり、今年度より参加料を値上げさせて頂きました。ご了承願います。</w:t>
      </w:r>
    </w:p>
    <w:p w:rsidR="0080208F" w:rsidRPr="0080208F" w:rsidRDefault="0080208F" w:rsidP="0080208F"/>
    <w:p w:rsidR="0080208F" w:rsidRDefault="0080208F" w:rsidP="0080208F">
      <w:r w:rsidRPr="0080208F">
        <w:rPr>
          <w:rFonts w:hint="eastAsia"/>
        </w:rPr>
        <w:t>詳細</w:t>
      </w:r>
      <w:r w:rsidR="000D0AC5">
        <w:rPr>
          <w:rFonts w:hint="eastAsia"/>
        </w:rPr>
        <w:t>につきましては、</w:t>
      </w:r>
      <w:r w:rsidRPr="0080208F">
        <w:rPr>
          <w:rFonts w:hint="eastAsia"/>
        </w:rPr>
        <w:t>パンフレットにてご確認ください。</w:t>
      </w:r>
    </w:p>
    <w:p w:rsidR="000D0AC5" w:rsidRPr="000D0AC5" w:rsidRDefault="000D0AC5" w:rsidP="0080208F"/>
    <w:p w:rsidR="0080208F" w:rsidRPr="0080208F" w:rsidRDefault="0080208F" w:rsidP="0080208F">
      <w:r w:rsidRPr="0080208F">
        <w:rPr>
          <w:rFonts w:hint="eastAsia"/>
        </w:rPr>
        <w:t>受付期間は、　令和7年12月2日8:30～令和８年1月11日17:00　となります。</w:t>
      </w:r>
    </w:p>
    <w:p w:rsidR="0080208F" w:rsidRPr="0080208F" w:rsidRDefault="0080208F" w:rsidP="0080208F"/>
    <w:p w:rsidR="0080208F" w:rsidRDefault="0080208F" w:rsidP="0080208F">
      <w:r w:rsidRPr="0080208F">
        <w:rPr>
          <w:rFonts w:hint="eastAsia"/>
        </w:rPr>
        <w:t>みなさまのご参加を心よりお待ち申し上げております。</w:t>
      </w:r>
    </w:p>
    <w:p w:rsidR="0066383B" w:rsidRDefault="0066383B" w:rsidP="0066383B">
      <w:pPr>
        <w:jc w:val="left"/>
      </w:pPr>
    </w:p>
    <w:p w:rsidR="00426B01" w:rsidRDefault="00426B01" w:rsidP="0066383B">
      <w:pPr>
        <w:ind w:firstLineChars="1300" w:firstLine="2730"/>
        <w:jc w:val="left"/>
      </w:pPr>
      <w:r>
        <w:rPr>
          <w:rFonts w:hint="eastAsia"/>
        </w:rPr>
        <w:t xml:space="preserve">問合せ先　</w:t>
      </w:r>
    </w:p>
    <w:p w:rsidR="00426B01" w:rsidRDefault="00426B01" w:rsidP="0066383B">
      <w:pPr>
        <w:ind w:right="420" w:firstLineChars="1300" w:firstLine="2730"/>
      </w:pPr>
      <w:r>
        <w:rPr>
          <w:rFonts w:hint="eastAsia"/>
        </w:rPr>
        <w:t>公益社団法人　袋井市スポーツ協会</w:t>
      </w:r>
    </w:p>
    <w:p w:rsidR="00426B01" w:rsidRDefault="00426B01" w:rsidP="0066383B">
      <w:pPr>
        <w:ind w:firstLineChars="1300" w:firstLine="2730"/>
        <w:jc w:val="left"/>
      </w:pPr>
      <w:r>
        <w:rPr>
          <w:rFonts w:hint="eastAsia"/>
        </w:rPr>
        <w:t>℡　0538-42-1920</w:t>
      </w:r>
    </w:p>
    <w:p w:rsidR="00426B01" w:rsidRDefault="0066383B" w:rsidP="0066383B">
      <w:pPr>
        <w:ind w:right="420"/>
        <w:jc w:val="center"/>
      </w:pPr>
      <w:r>
        <w:rPr>
          <w:rFonts w:hint="eastAsia"/>
        </w:rPr>
        <w:t xml:space="preserve">             </w:t>
      </w:r>
      <w:r w:rsidR="00426B01">
        <w:rPr>
          <w:rFonts w:hint="eastAsia"/>
        </w:rPr>
        <w:t xml:space="preserve">E-mail  </w:t>
      </w:r>
      <w:hyperlink r:id="rId5" w:history="1">
        <w:r w:rsidR="00426B01" w:rsidRPr="000E0729">
          <w:rPr>
            <w:rStyle w:val="aa"/>
            <w:rFonts w:hint="eastAsia"/>
          </w:rPr>
          <w:t>fukuroi-sports@air.ocn.ne.jp</w:t>
        </w:r>
      </w:hyperlink>
    </w:p>
    <w:p w:rsidR="00426B01" w:rsidRDefault="00426B01" w:rsidP="0066383B">
      <w:pPr>
        <w:ind w:firstLineChars="1300" w:firstLine="2730"/>
        <w:jc w:val="left"/>
      </w:pPr>
      <w:r>
        <w:rPr>
          <w:rFonts w:hint="eastAsia"/>
        </w:rPr>
        <w:lastRenderedPageBreak/>
        <w:t>〒437-0061 袋井市久能1912-1</w:t>
      </w:r>
    </w:p>
    <w:p w:rsidR="005F019E" w:rsidRPr="0080208F" w:rsidRDefault="00426B01" w:rsidP="0066383B">
      <w:pPr>
        <w:jc w:val="right"/>
      </w:pPr>
      <w:r>
        <w:rPr>
          <w:rFonts w:hint="eastAsia"/>
        </w:rPr>
        <w:t>8:30～1</w:t>
      </w:r>
      <w:r w:rsidR="0066383B">
        <w:rPr>
          <w:rFonts w:hint="eastAsia"/>
        </w:rPr>
        <w:t>7:15 （休業日：月曜日 祝日・12月28日～1月3日</w:t>
      </w:r>
    </w:p>
    <w:sectPr w:rsidR="005F019E" w:rsidRPr="0080208F" w:rsidSect="000D0AC5">
      <w:pgSz w:w="11906" w:h="16838"/>
      <w:pgMar w:top="1276" w:right="1558" w:bottom="1702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08F"/>
    <w:rsid w:val="000531A5"/>
    <w:rsid w:val="000D0AC5"/>
    <w:rsid w:val="00207713"/>
    <w:rsid w:val="003A2ACC"/>
    <w:rsid w:val="003A6684"/>
    <w:rsid w:val="00426B01"/>
    <w:rsid w:val="005F019E"/>
    <w:rsid w:val="0066383B"/>
    <w:rsid w:val="0080208F"/>
    <w:rsid w:val="009A191C"/>
    <w:rsid w:val="00CC313B"/>
    <w:rsid w:val="00E2044B"/>
    <w:rsid w:val="00E3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76E875"/>
  <w15:chartTrackingRefBased/>
  <w15:docId w15:val="{9617D373-D13E-49AE-AF20-385CB40BE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208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0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08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08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08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08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08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08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20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20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208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020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20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20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20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20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20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20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2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208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20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20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20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208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208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20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208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208F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80208F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0208F"/>
    <w:rPr>
      <w:color w:val="605E5C"/>
      <w:shd w:val="clear" w:color="auto" w:fill="E1DFDD"/>
    </w:rPr>
  </w:style>
  <w:style w:type="paragraph" w:styleId="ac">
    <w:name w:val="Date"/>
    <w:basedOn w:val="a"/>
    <w:next w:val="a"/>
    <w:link w:val="ad"/>
    <w:uiPriority w:val="99"/>
    <w:semiHidden/>
    <w:unhideWhenUsed/>
    <w:rsid w:val="003A6684"/>
  </w:style>
  <w:style w:type="character" w:customStyle="1" w:styleId="ad">
    <w:name w:val="日付 (文字)"/>
    <w:basedOn w:val="a0"/>
    <w:link w:val="ac"/>
    <w:uiPriority w:val="99"/>
    <w:semiHidden/>
    <w:rsid w:val="003A6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ukuroi-sports@air.ocn.ne.jp" TargetMode="External"/><Relationship Id="rId4" Type="http://schemas.openxmlformats.org/officeDocument/2006/relationships/hyperlink" Target="https://docs.google.com/forms/d/e/1FAIpQLSfQQcQBpPE9AsOS1-qpvcxtpV5V4jIRz2YuYXTguRZAWCzYqA/viewform?usp=header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3</cp:revision>
  <cp:lastPrinted>2025-11-25T02:43:00Z</cp:lastPrinted>
  <dcterms:created xsi:type="dcterms:W3CDTF">2025-11-25T01:37:00Z</dcterms:created>
  <dcterms:modified xsi:type="dcterms:W3CDTF">2025-11-27T06:16:00Z</dcterms:modified>
</cp:coreProperties>
</file>